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Средства обучения и воспитания</w:t>
      </w:r>
    </w:p>
    <w:p w:rsidR="00F930E8" w:rsidRPr="00821373" w:rsidRDefault="00A65D8D" w:rsidP="00F930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Кабинет № 13а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Предмет татарский язык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Заведующ</w:t>
      </w:r>
      <w:r w:rsidR="00EA3E7F">
        <w:rPr>
          <w:b/>
          <w:sz w:val="24"/>
          <w:szCs w:val="24"/>
        </w:rPr>
        <w:t>ая кабин</w:t>
      </w:r>
      <w:r w:rsidR="00A65D8D">
        <w:rPr>
          <w:b/>
          <w:sz w:val="24"/>
          <w:szCs w:val="24"/>
        </w:rPr>
        <w:t xml:space="preserve">етом  Александрова </w:t>
      </w:r>
      <w:proofErr w:type="spellStart"/>
      <w:r w:rsidR="00A65D8D">
        <w:rPr>
          <w:b/>
          <w:sz w:val="24"/>
          <w:szCs w:val="24"/>
        </w:rPr>
        <w:t>Алсу</w:t>
      </w:r>
      <w:proofErr w:type="spellEnd"/>
      <w:r w:rsidR="00A65D8D">
        <w:rPr>
          <w:b/>
          <w:sz w:val="24"/>
          <w:szCs w:val="24"/>
        </w:rPr>
        <w:t xml:space="preserve"> </w:t>
      </w:r>
      <w:proofErr w:type="spellStart"/>
      <w:r w:rsidR="00A65D8D">
        <w:rPr>
          <w:b/>
          <w:sz w:val="24"/>
          <w:szCs w:val="24"/>
        </w:rPr>
        <w:t>Исмагиловна</w:t>
      </w:r>
      <w:proofErr w:type="spellEnd"/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Опись  иму</w:t>
      </w:r>
      <w:r w:rsidR="00A65D8D">
        <w:rPr>
          <w:b/>
          <w:sz w:val="24"/>
          <w:szCs w:val="24"/>
        </w:rPr>
        <w:t>щества  учебного  кабинета  № 13а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C1182B">
              <w:rPr>
                <w:sz w:val="24"/>
                <w:szCs w:val="24"/>
                <w:lang w:val="tt-RU"/>
              </w:rPr>
              <w:t>2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2</w:t>
            </w:r>
            <w:r w:rsidR="00C1182B">
              <w:rPr>
                <w:sz w:val="24"/>
                <w:szCs w:val="24"/>
                <w:lang w:val="tt-RU"/>
              </w:rPr>
              <w:t>4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1182B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65D8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514910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51491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1182B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D105ED" w:rsidRPr="00821373" w:rsidRDefault="00D105ED" w:rsidP="00A65D8D">
      <w:pPr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iCs/>
          <w:sz w:val="24"/>
          <w:szCs w:val="24"/>
        </w:rPr>
        <w:t xml:space="preserve">Учебно-наглядные пособия </w:t>
      </w:r>
      <w:r w:rsidRPr="00821373">
        <w:rPr>
          <w:b/>
          <w:sz w:val="24"/>
          <w:szCs w:val="24"/>
        </w:rPr>
        <w:t xml:space="preserve">кабинета № </w:t>
      </w:r>
      <w:r w:rsidR="00A65D8D">
        <w:rPr>
          <w:b/>
          <w:sz w:val="24"/>
          <w:szCs w:val="24"/>
          <w:lang w:val="tt-RU"/>
        </w:rPr>
        <w:t>13а</w:t>
      </w:r>
    </w:p>
    <w:p w:rsidR="00F930E8" w:rsidRPr="00821373" w:rsidRDefault="00694C38" w:rsidP="00F930E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930E8" w:rsidRPr="00821373">
        <w:rPr>
          <w:b/>
          <w:sz w:val="24"/>
          <w:szCs w:val="24"/>
        </w:rPr>
        <w:t xml:space="preserve">Наглядно-дидактический материал </w:t>
      </w:r>
    </w:p>
    <w:p w:rsidR="00F930E8" w:rsidRPr="00821373" w:rsidRDefault="00F930E8" w:rsidP="00F930E8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050C66" w:rsidRDefault="00050C66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="00F930E8" w:rsidRPr="00821373">
              <w:rPr>
                <w:sz w:val="24"/>
                <w:szCs w:val="24"/>
              </w:rPr>
              <w:t xml:space="preserve">таблиц </w:t>
            </w: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Гади</w:t>
            </w:r>
            <w:proofErr w:type="spellEnd"/>
            <w:r>
              <w:rPr>
                <w:sz w:val="24"/>
                <w:szCs w:val="24"/>
              </w:rPr>
              <w:t xml:space="preserve"> җөмлә синтаксисы"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050C66" w:rsidRDefault="00050C6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3A0B33" w:rsidRDefault="003A0B3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Pr="00821373">
              <w:rPr>
                <w:sz w:val="24"/>
                <w:szCs w:val="24"/>
              </w:rPr>
              <w:t>таблиц</w:t>
            </w:r>
            <w:r w:rsidR="00BD4495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A65D8D">
              <w:rPr>
                <w:sz w:val="24"/>
                <w:szCs w:val="24"/>
              </w:rPr>
              <w:t xml:space="preserve"> </w:t>
            </w:r>
            <w:proofErr w:type="spellStart"/>
            <w:r w:rsidR="00A65D8D">
              <w:rPr>
                <w:sz w:val="24"/>
                <w:szCs w:val="24"/>
              </w:rPr>
              <w:t>Кушма</w:t>
            </w:r>
            <w:proofErr w:type="spellEnd"/>
            <w:r w:rsidR="00A65D8D">
              <w:rPr>
                <w:sz w:val="24"/>
                <w:szCs w:val="24"/>
              </w:rPr>
              <w:t xml:space="preserve"> җөмлә синтаксисы"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BD4495" w:rsidRDefault="00BD44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Pr="00821373">
              <w:rPr>
                <w:sz w:val="24"/>
                <w:szCs w:val="24"/>
              </w:rPr>
              <w:t>таблиц</w:t>
            </w:r>
            <w:r>
              <w:rPr>
                <w:sz w:val="24"/>
                <w:szCs w:val="24"/>
                <w:lang w:val="tt-RU"/>
              </w:rPr>
              <w:t xml:space="preserve"> "Татар әдәбияты"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BD4495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tabs>
                <w:tab w:val="left" w:pos="3810"/>
              </w:tabs>
              <w:jc w:val="both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Гарәп хәрефләре нигезендә татар алфавиты.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BD4495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A65D8D" w:rsidRDefault="00F930E8" w:rsidP="00A65D8D">
      <w:pPr>
        <w:spacing w:line="360" w:lineRule="auto"/>
        <w:ind w:firstLine="709"/>
        <w:jc w:val="center"/>
        <w:rPr>
          <w:sz w:val="24"/>
          <w:szCs w:val="24"/>
        </w:rPr>
      </w:pPr>
      <w:r w:rsidRPr="00821373">
        <w:rPr>
          <w:b/>
          <w:sz w:val="24"/>
          <w:szCs w:val="24"/>
          <w:lang w:val="tt-RU"/>
        </w:rPr>
        <w:t>Портреты</w:t>
      </w:r>
    </w:p>
    <w:p w:rsidR="00F930E8" w:rsidRPr="00821373" w:rsidRDefault="00F930E8" w:rsidP="00F930E8">
      <w:pPr>
        <w:rPr>
          <w:b/>
          <w:sz w:val="24"/>
          <w:szCs w:val="24"/>
          <w:lang w:val="tt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1"/>
        <w:gridCol w:w="6705"/>
        <w:gridCol w:w="1740"/>
      </w:tblGrid>
      <w:tr w:rsidR="00A82BB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Pr="00821373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</w:t>
            </w:r>
            <w:r w:rsidRPr="0082137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BD" w:rsidRPr="00821373" w:rsidRDefault="00A82BBD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Pr="00821373">
              <w:rPr>
                <w:sz w:val="24"/>
                <w:szCs w:val="24"/>
              </w:rPr>
              <w:t>Количество</w:t>
            </w:r>
          </w:p>
        </w:tc>
      </w:tr>
      <w:tr w:rsidR="0052312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821373" w:rsidRDefault="00A65D8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1</w:t>
            </w:r>
            <w:r w:rsidR="008215FA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A82BBD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="00D638DD">
              <w:rPr>
                <w:sz w:val="24"/>
                <w:szCs w:val="24"/>
                <w:lang w:val="tt-RU"/>
              </w:rPr>
              <w:t xml:space="preserve"> портретов</w:t>
            </w:r>
            <w:r w:rsidRPr="00821373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52312D">
              <w:rPr>
                <w:sz w:val="24"/>
                <w:szCs w:val="24"/>
                <w:lang w:val="en-US"/>
              </w:rPr>
              <w:t>XX</w:t>
            </w:r>
            <w:r w:rsidR="00A82BBD">
              <w:rPr>
                <w:sz w:val="24"/>
                <w:szCs w:val="24"/>
                <w:lang w:val="tt-RU"/>
              </w:rPr>
              <w:t xml:space="preserve"> йөз башы язучылары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2D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  <w:tr w:rsidR="0052312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821373" w:rsidRDefault="00A65D8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2</w:t>
            </w:r>
            <w:r w:rsidR="008215FA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="00D638DD">
              <w:rPr>
                <w:sz w:val="24"/>
                <w:szCs w:val="24"/>
                <w:lang w:val="tt-RU"/>
              </w:rPr>
              <w:t xml:space="preserve"> портретов</w:t>
            </w:r>
            <w:r>
              <w:rPr>
                <w:sz w:val="24"/>
                <w:szCs w:val="24"/>
                <w:lang w:val="tt-RU"/>
              </w:rPr>
              <w:t xml:space="preserve"> "</w:t>
            </w:r>
            <w:r w:rsidR="00A82BBD">
              <w:rPr>
                <w:sz w:val="24"/>
                <w:szCs w:val="24"/>
                <w:lang w:val="tt-RU"/>
              </w:rPr>
              <w:t>Совет чоры язучылары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2D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</w:tbl>
    <w:p w:rsidR="00F930E8" w:rsidRPr="00821373" w:rsidRDefault="00F930E8" w:rsidP="00A65D8D">
      <w:pPr>
        <w:spacing w:line="360" w:lineRule="auto"/>
        <w:jc w:val="both"/>
        <w:rPr>
          <w:sz w:val="24"/>
          <w:szCs w:val="24"/>
        </w:rPr>
      </w:pPr>
    </w:p>
    <w:p w:rsidR="00F930E8" w:rsidRPr="00821373" w:rsidRDefault="00F930E8" w:rsidP="00A65D8D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Муляжи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BC44A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BC44A5" w:rsidP="00107FE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Набор</w:t>
            </w:r>
            <w:r w:rsidR="00107FE0">
              <w:rPr>
                <w:sz w:val="24"/>
                <w:szCs w:val="24"/>
                <w:lang w:val="tt-RU"/>
              </w:rPr>
              <w:t>: посуды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107FE0" w:rsidRDefault="00107FE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F930E8" w:rsidP="00A65D8D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Дидактический раздаточный материал</w:t>
      </w:r>
    </w:p>
    <w:p w:rsidR="00F930E8" w:rsidRPr="00821373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06F1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татарскому языку для 4</w:t>
            </w:r>
            <w:r w:rsidR="00F930E8" w:rsidRPr="00821373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65D8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татарскому языку для 5</w:t>
            </w:r>
            <w:r w:rsidR="00F930E8" w:rsidRPr="00821373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Default="00A65D8D">
            <w:r>
              <w:rPr>
                <w:sz w:val="24"/>
                <w:szCs w:val="24"/>
              </w:rPr>
              <w:t>Тест по татарскому языку для 6</w:t>
            </w:r>
            <w:r w:rsidRPr="00F03A85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Default="00A65D8D">
            <w:r w:rsidRPr="00F03A85">
              <w:rPr>
                <w:sz w:val="24"/>
                <w:szCs w:val="24"/>
              </w:rPr>
              <w:t>Тест по татарскому языку для 7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Default="00A65D8D">
            <w:r>
              <w:rPr>
                <w:sz w:val="24"/>
                <w:szCs w:val="24"/>
              </w:rPr>
              <w:t>Тест по татарскому языку для 8</w:t>
            </w:r>
            <w:r w:rsidRPr="00F03A85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Default="00A65D8D">
            <w:r>
              <w:rPr>
                <w:sz w:val="24"/>
                <w:szCs w:val="24"/>
              </w:rPr>
              <w:t>Тест по татарскому языку для 9</w:t>
            </w:r>
            <w:r w:rsidRPr="00F03A85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A65D8D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Default="00A65D8D">
            <w:r>
              <w:rPr>
                <w:sz w:val="24"/>
                <w:szCs w:val="24"/>
              </w:rPr>
              <w:t>Тест по татарскому языку для 10</w:t>
            </w:r>
            <w:r w:rsidRPr="00F03A85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lastRenderedPageBreak/>
        <w:t xml:space="preserve"> </w:t>
      </w:r>
    </w:p>
    <w:p w:rsidR="00694C38" w:rsidRPr="00821373" w:rsidRDefault="00694C38" w:rsidP="00F930E8">
      <w:pPr>
        <w:ind w:firstLine="708"/>
        <w:rPr>
          <w:b/>
          <w:sz w:val="24"/>
          <w:szCs w:val="24"/>
        </w:rPr>
      </w:pPr>
    </w:p>
    <w:p w:rsidR="00F930E8" w:rsidRPr="00821373" w:rsidRDefault="00F930E8" w:rsidP="00A65D8D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Иллюстративные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"Овощи"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"Фрукты"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="00C6410A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Домашние животные"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"Лесные звери"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"Одежда"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"Посуды"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500AF3" w:rsidRDefault="00C6410A" w:rsidP="00500AF3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     </w:t>
      </w:r>
      <w:r w:rsidR="00500AF3">
        <w:rPr>
          <w:b/>
          <w:sz w:val="24"/>
          <w:szCs w:val="24"/>
          <w:lang w:val="tt-RU"/>
        </w:rPr>
        <w:t xml:space="preserve">        </w:t>
      </w:r>
      <w:r w:rsidR="00F930E8" w:rsidRPr="00821373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F930E8" w:rsidRPr="00821373" w:rsidRDefault="00500AF3" w:rsidP="00500AF3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      </w:t>
      </w:r>
      <w:r w:rsidR="00F930E8" w:rsidRPr="00821373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5A2635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74595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Проектор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174595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5A2635" w:rsidRDefault="001745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745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Default="00500AF3" w:rsidP="00F930E8">
      <w:pPr>
        <w:jc w:val="center"/>
        <w:rPr>
          <w:b/>
          <w:iCs/>
          <w:sz w:val="24"/>
          <w:szCs w:val="24"/>
          <w:lang w:val="tt-RU"/>
        </w:rPr>
      </w:pPr>
      <w:r>
        <w:rPr>
          <w:b/>
          <w:iCs/>
          <w:sz w:val="24"/>
          <w:szCs w:val="24"/>
          <w:lang w:val="tt-RU"/>
        </w:rPr>
        <w:t xml:space="preserve"> </w:t>
      </w:r>
      <w:r w:rsidR="00F930E8" w:rsidRPr="00821373">
        <w:rPr>
          <w:b/>
          <w:iCs/>
          <w:sz w:val="24"/>
          <w:szCs w:val="24"/>
        </w:rPr>
        <w:t>Печатные и электронные образовательные и информационные ресурсы</w:t>
      </w:r>
    </w:p>
    <w:p w:rsidR="000F4033" w:rsidRPr="000F4033" w:rsidRDefault="000F4033" w:rsidP="000F4033">
      <w:pPr>
        <w:ind w:right="140"/>
        <w:jc w:val="center"/>
        <w:rPr>
          <w:b/>
          <w:iCs/>
          <w:sz w:val="24"/>
          <w:szCs w:val="24"/>
          <w:lang w:val="tt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6"/>
        <w:gridCol w:w="6928"/>
        <w:gridCol w:w="1630"/>
      </w:tblGrid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5243DE">
            <w:pPr>
              <w:ind w:left="-142" w:firstLine="142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1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694C38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Обучающий диск </w:t>
            </w:r>
            <w:r>
              <w:rPr>
                <w:iCs/>
                <w:sz w:val="24"/>
                <w:szCs w:val="24"/>
                <w:lang w:val="tt-RU"/>
              </w:rPr>
              <w:t>"</w:t>
            </w:r>
            <w:r>
              <w:rPr>
                <w:iCs/>
                <w:sz w:val="24"/>
                <w:szCs w:val="24"/>
              </w:rPr>
              <w:t>Әлифба"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2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</w:t>
            </w:r>
            <w:r w:rsidR="00694C38">
              <w:rPr>
                <w:iCs/>
                <w:sz w:val="24"/>
                <w:szCs w:val="24"/>
              </w:rPr>
              <w:t>бучающи</w:t>
            </w:r>
            <w:proofErr w:type="spellEnd"/>
            <w:r w:rsidR="00694C38">
              <w:rPr>
                <w:iCs/>
                <w:sz w:val="24"/>
                <w:szCs w:val="24"/>
                <w:lang w:val="tt-RU"/>
              </w:rPr>
              <w:t>й</w:t>
            </w:r>
            <w:r w:rsidR="00694C38">
              <w:rPr>
                <w:iCs/>
                <w:sz w:val="24"/>
                <w:szCs w:val="24"/>
              </w:rPr>
              <w:t xml:space="preserve"> диск</w:t>
            </w:r>
            <w:r w:rsidR="00694C38">
              <w:rPr>
                <w:iCs/>
                <w:sz w:val="24"/>
                <w:szCs w:val="24"/>
                <w:lang w:val="tt-RU"/>
              </w:rPr>
              <w:t xml:space="preserve"> "Күңелле татар </w:t>
            </w:r>
            <w:proofErr w:type="gramStart"/>
            <w:r w:rsidR="00694C38">
              <w:rPr>
                <w:iCs/>
                <w:sz w:val="24"/>
                <w:szCs w:val="24"/>
                <w:lang w:val="tt-RU"/>
              </w:rPr>
              <w:t>теле</w:t>
            </w:r>
            <w:proofErr w:type="gramEnd"/>
            <w:r w:rsidR="00694C38">
              <w:rPr>
                <w:iCs/>
                <w:sz w:val="24"/>
                <w:szCs w:val="24"/>
                <w:lang w:val="tt-RU"/>
              </w:rPr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3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472C95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Обучающ</w:t>
            </w:r>
            <w:r w:rsidR="00472C95">
              <w:rPr>
                <w:iCs/>
                <w:sz w:val="24"/>
                <w:szCs w:val="24"/>
              </w:rPr>
              <w:t>и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 xml:space="preserve">й </w:t>
            </w:r>
            <w:r w:rsidR="00472C95">
              <w:rPr>
                <w:iCs/>
                <w:sz w:val="24"/>
                <w:szCs w:val="24"/>
              </w:rPr>
              <w:t>диск</w:t>
            </w:r>
            <w:r w:rsidR="00472C95">
              <w:rPr>
                <w:iCs/>
                <w:sz w:val="24"/>
                <w:szCs w:val="24"/>
                <w:lang w:val="tt-RU"/>
              </w:rPr>
              <w:t xml:space="preserve"> "Күренекле шәхеслә</w:t>
            </w:r>
            <w:proofErr w:type="gramStart"/>
            <w:r w:rsidR="00472C95">
              <w:rPr>
                <w:iCs/>
                <w:sz w:val="24"/>
                <w:szCs w:val="24"/>
                <w:lang w:val="tt-RU"/>
              </w:rPr>
              <w:t>р</w:t>
            </w:r>
            <w:proofErr w:type="gramEnd"/>
            <w:r w:rsidR="00472C95">
              <w:rPr>
                <w:iCs/>
                <w:sz w:val="24"/>
                <w:szCs w:val="24"/>
                <w:lang w:val="tt-RU"/>
              </w:rPr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FC7803">
              <w:rPr>
                <w:iCs/>
                <w:sz w:val="24"/>
                <w:szCs w:val="24"/>
                <w:lang w:val="tt-RU"/>
              </w:rPr>
              <w:t>4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Диск</w:t>
            </w:r>
            <w:r w:rsidR="005135CB">
              <w:rPr>
                <w:iCs/>
                <w:sz w:val="24"/>
                <w:szCs w:val="24"/>
                <w:lang w:val="tt-RU"/>
              </w:rPr>
              <w:t>- караоке</w:t>
            </w:r>
            <w:r>
              <w:rPr>
                <w:iCs/>
                <w:sz w:val="24"/>
                <w:szCs w:val="24"/>
                <w:lang w:val="tt-RU"/>
              </w:rPr>
              <w:t xml:space="preserve"> "Татар җырлары"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A2635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</w:rPr>
            </w:pP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Pr="00FB0CE4" w:rsidRDefault="005A2635" w:rsidP="00B82BCA">
            <w:pPr>
              <w:rPr>
                <w:iCs/>
                <w:sz w:val="24"/>
                <w:szCs w:val="24"/>
              </w:rPr>
            </w:pP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Информационно-методические материалы</w:t>
      </w:r>
    </w:p>
    <w:p w:rsidR="00F930E8" w:rsidRDefault="00F930E8" w:rsidP="00F930E8">
      <w:pPr>
        <w:jc w:val="center"/>
        <w:rPr>
          <w:b/>
          <w:sz w:val="24"/>
          <w:szCs w:val="24"/>
        </w:rPr>
      </w:pPr>
    </w:p>
    <w:p w:rsidR="00545C3D" w:rsidRDefault="00545C3D" w:rsidP="00F930E8">
      <w:pPr>
        <w:jc w:val="center"/>
        <w:rPr>
          <w:b/>
          <w:sz w:val="24"/>
          <w:szCs w:val="24"/>
        </w:rPr>
      </w:pPr>
    </w:p>
    <w:p w:rsidR="00545C3D" w:rsidRPr="00821373" w:rsidRDefault="00545C3D" w:rsidP="005243DE">
      <w:pPr>
        <w:ind w:firstLine="142"/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Учебно-методическая и справочная литература</w:t>
      </w:r>
    </w:p>
    <w:p w:rsidR="00F930E8" w:rsidRPr="00821373" w:rsidRDefault="00500AF3" w:rsidP="00F930E8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</w:t>
      </w:r>
      <w:r w:rsidR="00F930E8" w:rsidRPr="00821373">
        <w:rPr>
          <w:b/>
          <w:sz w:val="24"/>
          <w:szCs w:val="24"/>
        </w:rPr>
        <w:t>Словари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2219"/>
        <w:gridCol w:w="1075"/>
        <w:gridCol w:w="1019"/>
      </w:tblGrid>
      <w:tr w:rsidR="00F930E8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 xml:space="preserve">Татар </w:t>
            </w:r>
            <w:r w:rsidRPr="0005437A">
              <w:rPr>
                <w:sz w:val="24"/>
                <w:szCs w:val="24"/>
                <w:lang w:val="tt-RU"/>
              </w:rPr>
              <w:t xml:space="preserve"> теленең орфографик сүзлеге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А.Х.Нуриева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 ТКН,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3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proofErr w:type="spellStart"/>
            <w:r w:rsidRPr="0005437A">
              <w:rPr>
                <w:sz w:val="24"/>
                <w:szCs w:val="24"/>
              </w:rPr>
              <w:t>Татарча</w:t>
            </w:r>
            <w:proofErr w:type="spellEnd"/>
            <w:r w:rsidRPr="0005437A">
              <w:rPr>
                <w:sz w:val="24"/>
                <w:szCs w:val="24"/>
              </w:rPr>
              <w:t xml:space="preserve"> – </w:t>
            </w:r>
            <w:proofErr w:type="spellStart"/>
            <w:r w:rsidRPr="0005437A">
              <w:rPr>
                <w:sz w:val="24"/>
                <w:szCs w:val="24"/>
              </w:rPr>
              <w:t>русча</w:t>
            </w:r>
            <w:proofErr w:type="spellEnd"/>
            <w:r w:rsidRPr="0005437A">
              <w:rPr>
                <w:sz w:val="24"/>
                <w:szCs w:val="24"/>
              </w:rPr>
              <w:t xml:space="preserve"> с</w:t>
            </w:r>
            <w:r w:rsidRPr="0005437A">
              <w:rPr>
                <w:sz w:val="24"/>
                <w:szCs w:val="24"/>
                <w:lang w:val="tt-RU"/>
              </w:rPr>
              <w:t>үзлек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Ф.А.Ганиев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>Школ</w:t>
            </w:r>
            <w:proofErr w:type="spellStart"/>
            <w:r w:rsidRPr="0005437A">
              <w:rPr>
                <w:sz w:val="24"/>
                <w:szCs w:val="24"/>
              </w:rPr>
              <w:t>ьный</w:t>
            </w:r>
            <w:proofErr w:type="spellEnd"/>
            <w:r w:rsidRPr="0005437A">
              <w:rPr>
                <w:sz w:val="24"/>
                <w:szCs w:val="24"/>
              </w:rPr>
              <w:t xml:space="preserve"> русско-татарский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proofErr w:type="spellStart"/>
            <w:r w:rsidRPr="0005437A">
              <w:rPr>
                <w:sz w:val="24"/>
                <w:szCs w:val="24"/>
              </w:rPr>
              <w:t>М.И.Махмутов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4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Татарча-русча фразеологик сүзлек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 С.Сафиуллина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теленең диалектологик сүзлеге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Ф.С.Баязитова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Әдәбият белеме сүзлеге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А.Г.Ахма</w:t>
            </w:r>
            <w:r w:rsidRPr="0005437A">
              <w:rPr>
                <w:sz w:val="24"/>
                <w:szCs w:val="24"/>
                <w:lang w:val="tt-RU"/>
              </w:rPr>
              <w:t>дуллин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B48B7" w:rsidRPr="00821373" w:rsidRDefault="00EB48B7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C51D67" w:rsidRPr="00821373" w:rsidRDefault="00B41BDB" w:rsidP="00C51D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C51D67" w:rsidRPr="00821373">
        <w:rPr>
          <w:b/>
          <w:sz w:val="24"/>
          <w:szCs w:val="24"/>
        </w:rPr>
        <w:t>Справочники</w:t>
      </w:r>
    </w:p>
    <w:p w:rsidR="00C51D67" w:rsidRPr="00821373" w:rsidRDefault="00C51D67" w:rsidP="00C51D67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96"/>
        <w:gridCol w:w="2004"/>
        <w:gridCol w:w="1075"/>
        <w:gridCol w:w="1019"/>
      </w:tblGrid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 Рус телле балаларга татар теленнән контроль эшләр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Р.З.Хәйдарова,</w:t>
            </w:r>
          </w:p>
          <w:p w:rsidR="007F48C3" w:rsidRPr="00FD522D" w:rsidRDefault="007F48C3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Л.Ә.Гыйниятуллина</w:t>
            </w:r>
          </w:p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Ф.Х.Хәбирова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Яр Чаллы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Изло</w:t>
            </w:r>
            <w:r w:rsidRPr="00FD522D">
              <w:rPr>
                <w:sz w:val="24"/>
                <w:szCs w:val="24"/>
              </w:rPr>
              <w:t>жениеләр җыентыгы.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Г.Ә.Гайнетдинова,</w:t>
            </w:r>
          </w:p>
          <w:p w:rsidR="00C51D67" w:rsidRPr="00FD522D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Р.Г.Шәмсетдинова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Башлангыч сыйныфларда диктантлар җыентыгы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7" w:rsidRPr="00FD522D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А.Н.Газизова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Казан: 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  <w:r w:rsidRPr="00FD522D">
              <w:rPr>
                <w:sz w:val="24"/>
                <w:szCs w:val="24"/>
                <w:lang w:val="tt-RU"/>
              </w:rPr>
              <w:t>Яңалиф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Диктантлар һәм изложе</w:t>
            </w:r>
            <w:r w:rsidR="00E63299" w:rsidRPr="00FD522D">
              <w:rPr>
                <w:sz w:val="24"/>
                <w:szCs w:val="24"/>
              </w:rPr>
              <w:t>ниелә</w:t>
            </w:r>
            <w:r w:rsidRPr="00FD522D">
              <w:rPr>
                <w:sz w:val="24"/>
                <w:szCs w:val="24"/>
              </w:rPr>
              <w:t>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8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Н.С. Гыймадиева</w:t>
            </w:r>
          </w:p>
          <w:p w:rsidR="00C51D67" w:rsidRPr="00FD522D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Г.Н.Закирова</w:t>
            </w:r>
          </w:p>
          <w:p w:rsidR="00E63299" w:rsidRPr="00FD522D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З.В.Шә</w:t>
            </w:r>
            <w:r w:rsidR="00E63299" w:rsidRPr="00FD522D">
              <w:rPr>
                <w:sz w:val="24"/>
                <w:szCs w:val="24"/>
                <w:lang w:val="tt-RU"/>
              </w:rPr>
              <w:t>йхетдинова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 "Яңалиф"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E63299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FD522D">
              <w:rPr>
                <w:sz w:val="24"/>
                <w:szCs w:val="24"/>
              </w:rPr>
              <w:t>онтроль</w:t>
            </w:r>
            <w:proofErr w:type="spellEnd"/>
            <w:r w:rsidRPr="00FD522D">
              <w:rPr>
                <w:sz w:val="24"/>
                <w:szCs w:val="24"/>
              </w:rPr>
              <w:t xml:space="preserve"> </w:t>
            </w:r>
            <w:proofErr w:type="spellStart"/>
            <w:r w:rsidRPr="00FD522D">
              <w:rPr>
                <w:sz w:val="24"/>
                <w:szCs w:val="24"/>
              </w:rPr>
              <w:t>диктантлар</w:t>
            </w:r>
            <w:proofErr w:type="spellEnd"/>
            <w:r w:rsidRPr="00FD522D">
              <w:rPr>
                <w:sz w:val="24"/>
                <w:szCs w:val="24"/>
              </w:rPr>
              <w:t xml:space="preserve"> </w:t>
            </w:r>
            <w:r w:rsidRPr="00FD522D">
              <w:rPr>
                <w:sz w:val="24"/>
                <w:szCs w:val="24"/>
                <w:lang w:val="tt-RU"/>
              </w:rPr>
              <w:t xml:space="preserve">һәм </w:t>
            </w:r>
            <w:proofErr w:type="spellStart"/>
            <w:r w:rsidRPr="00FD522D">
              <w:rPr>
                <w:sz w:val="24"/>
                <w:szCs w:val="24"/>
              </w:rPr>
              <w:t>изложени</w:t>
            </w:r>
            <w:proofErr w:type="spellEnd"/>
            <w:r w:rsidRPr="00FD522D">
              <w:rPr>
                <w:sz w:val="24"/>
                <w:szCs w:val="24"/>
                <w:lang w:val="tt-RU"/>
              </w:rPr>
              <w:t>е</w:t>
            </w:r>
            <w:r w:rsidRPr="00FD522D">
              <w:rPr>
                <w:sz w:val="24"/>
                <w:szCs w:val="24"/>
              </w:rPr>
              <w:t>л</w:t>
            </w:r>
            <w:r w:rsidRPr="00FD522D">
              <w:rPr>
                <w:sz w:val="24"/>
                <w:szCs w:val="24"/>
                <w:lang w:val="tt-RU"/>
              </w:rPr>
              <w:t>ә</w:t>
            </w:r>
            <w:proofErr w:type="spellStart"/>
            <w:r w:rsidRPr="00FD522D">
              <w:rPr>
                <w:sz w:val="24"/>
                <w:szCs w:val="24"/>
              </w:rPr>
              <w:t>р</w:t>
            </w:r>
            <w:proofErr w:type="spellEnd"/>
            <w:r w:rsidRPr="00FD522D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8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Н</w:t>
            </w:r>
            <w:r w:rsidR="00E63299" w:rsidRPr="00FD522D">
              <w:rPr>
                <w:sz w:val="24"/>
                <w:szCs w:val="24"/>
                <w:lang w:val="tt-RU"/>
              </w:rPr>
              <w:t>. С</w:t>
            </w:r>
            <w:r w:rsidRPr="00FD522D">
              <w:rPr>
                <w:sz w:val="24"/>
                <w:szCs w:val="24"/>
                <w:lang w:val="tt-RU"/>
              </w:rPr>
              <w:t>.Гыймадиева</w:t>
            </w:r>
          </w:p>
          <w:p w:rsidR="004F4467" w:rsidRPr="00FD522D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Р.Баһавиева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Казан, “Яңалиф”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200</w:t>
            </w:r>
            <w:r w:rsidR="004F4467" w:rsidRPr="00FD522D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C51D67" w:rsidRDefault="00C51D67" w:rsidP="00F930E8">
      <w:pPr>
        <w:rPr>
          <w:b/>
          <w:sz w:val="24"/>
          <w:szCs w:val="24"/>
          <w:lang w:val="tt-RU"/>
        </w:rPr>
      </w:pPr>
    </w:p>
    <w:p w:rsidR="00D105ED" w:rsidRDefault="00D105ED" w:rsidP="00F930E8">
      <w:pPr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30E8" w:rsidRPr="00821373">
        <w:rPr>
          <w:b/>
          <w:sz w:val="24"/>
          <w:szCs w:val="24"/>
        </w:rPr>
        <w:t>Методические пособия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615"/>
        <w:gridCol w:w="2319"/>
        <w:gridCol w:w="2543"/>
        <w:gridCol w:w="1070"/>
        <w:gridCol w:w="979"/>
      </w:tblGrid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“Мәг</w:t>
            </w:r>
            <w:proofErr w:type="spellStart"/>
            <w:r w:rsidRPr="0005437A">
              <w:rPr>
                <w:sz w:val="24"/>
                <w:szCs w:val="24"/>
              </w:rPr>
              <w:t>ъ</w:t>
            </w:r>
            <w:proofErr w:type="spellEnd"/>
            <w:r w:rsidRPr="0005437A">
              <w:rPr>
                <w:sz w:val="24"/>
                <w:szCs w:val="24"/>
                <w:lang w:val="tt-RU"/>
              </w:rPr>
              <w:t>рифәт- мәңгелек юлдаш”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Ә.Н.Хуҗиахмәтов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“ТаРИХ”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Урта мәктәп һәм гимназияләрдә татар телен укыту методикасы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 С. Вәлиева, Г. Ф Саттаров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“Раннур”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Урта мәктәптә татар әдәбиятын укыту методикасы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Д. Ф. Заһидуллина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теле һәм әдәбияты укыту тәҗрибәсеннән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 Х. Гаррапова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Казан,”Яңалиф” нәшрият йорты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F50AB6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Pr="00821373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Хәзерге татар әдәби теле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Ф.С.Сафиуллина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теленнән мөстәкыйль  эшләү өчен күнегүләр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Я.Х.Абдрәхимова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Сочинение язарга өйрәнәбез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З. Хәбибуллина, Р. Миңнуллина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Казан,”Яңалиф” нәшрият йорты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D85E16" w:rsidTr="00F50AB6">
        <w:trPr>
          <w:trHeight w:val="11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Һәр сыйныфта –сочинение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Р.Рахман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“Раннур”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9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Кызыклы грамматика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С.Г.Вәгыйзов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12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телленнән бәйләнешле сөйләм үстерү  дәресләре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Я.Х.Абдрахимова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“Хәерле көн.укытучы”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Ф.Ф. Харисов, Ч. М. Харисова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“Идел-Пресс” полиграфия -нәшрият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әдәбияты тарихы, 2, 5 томнар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Н.Г.Юзиев, Я.Г.Абдуллин,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 Ш.Ш.Абилов һ.б.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</w:t>
            </w:r>
          </w:p>
        </w:tc>
      </w:tr>
      <w:tr w:rsidR="00A65D8D" w:rsidRPr="0003505E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әдәбиятыннан хрестоматия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Л.И.Минһаҗева,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И.Х.Мияссарова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Казан,”Хәтер” нәшрият йорты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балалар әдәбияты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Л.И.Минһаҗева,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И.Х.Мияссарова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Казан,”Хәтер” нәшрият йорты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F10A06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“...Дөньяда күп нәрсә белдем, син туган тел аркылы”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Түбән Кама шәһәр мәгариф идарәсе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Түбән Кама шәһәре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076F5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>Учат табли</w:t>
            </w:r>
            <w:proofErr w:type="spellStart"/>
            <w:r w:rsidRPr="0005437A">
              <w:rPr>
                <w:sz w:val="24"/>
                <w:szCs w:val="24"/>
              </w:rPr>
              <w:t>цы</w:t>
            </w:r>
            <w:proofErr w:type="spellEnd"/>
            <w:r w:rsidRPr="0005437A">
              <w:rPr>
                <w:sz w:val="24"/>
                <w:szCs w:val="24"/>
              </w:rPr>
              <w:t xml:space="preserve"> и схемы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Ф.С.Сафиуллина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>Татарский язык в та</w:t>
            </w:r>
            <w:r w:rsidRPr="0005437A">
              <w:rPr>
                <w:sz w:val="24"/>
                <w:szCs w:val="24"/>
              </w:rPr>
              <w:t>блицах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Р.З.Хәйдәрова,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Р.Л. Малафеева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Яр Чаллы шәһәре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 теленнән кагыйдәләр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Н.Гыймадиева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Татарский за 20 уроков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Р.Р.Шамстутдинова,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Н.Х.Шарыпова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әдәбияты. Методик әсбап. 5 сыйныф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Ф.Ф.Хәсәнова,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Г.М.Сафиуллина,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М.Я.Гарифуллина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КАЗАН,”Мәгариф-Вакыт”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әдәбияты. Методик әсбап. 6 сыйныф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Ә.Р.Мотыйгуллина,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Р.Г. Ханнанов,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Э.Х.Гыйзәтуллина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КАЗАН,”Мәгариф-Вакыт”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әдәбияты. Методик әсбап. 7 сыйныф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Ә.Р.Мотыйгуллина,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Р.Г. Ханнанов,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Э.Х.Гыйзәтуллина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КАЗАН,”Мәгариф-Вакыт”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Рус телендә төп гомуми белем бирү оешмаларында татар теле укыту 6 нчы сыйныф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Р.З.Хәйдәрова,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Л.Ә.Гыйниятуллина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>Казан, “Татармул</w:t>
            </w:r>
            <w:proofErr w:type="spellStart"/>
            <w:r w:rsidRPr="0005437A">
              <w:rPr>
                <w:sz w:val="24"/>
                <w:szCs w:val="24"/>
              </w:rPr>
              <w:t>ьтфильм</w:t>
            </w:r>
            <w:proofErr w:type="spellEnd"/>
            <w:r w:rsidRPr="0005437A">
              <w:rPr>
                <w:sz w:val="24"/>
                <w:szCs w:val="24"/>
              </w:rPr>
              <w:t>»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proofErr w:type="spellStart"/>
            <w:r w:rsidRPr="0005437A">
              <w:rPr>
                <w:sz w:val="24"/>
                <w:szCs w:val="24"/>
              </w:rPr>
              <w:t>н</w:t>
            </w:r>
            <w:proofErr w:type="spellEnd"/>
            <w:r w:rsidRPr="0005437A">
              <w:rPr>
                <w:sz w:val="24"/>
                <w:szCs w:val="24"/>
                <w:lang w:val="tt-RU"/>
              </w:rPr>
              <w:t>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Гомуми белем бирү оешмаларында рус телле баларның татар теленнән белемнәрен контрольгә алу бунча биремнәр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Р.З.Хәйдәрова,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Г.М.Әхмәтҗанова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Яр Чаллы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Диктантлар җыентыгы 5-11 сыйныфлар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З.Н.Хәбибуллина,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Г.Ш.Нәбиуллина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КАЗАН,”Мәгариф” нәшрияты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821373" w:rsidRDefault="00A65D8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 теленнән имтиханга әзерләнәбез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Ф.С.Сафиуллина,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К.С.Фәтхуллова,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Э.Н.Федорова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КАЗАН,”Мәгариф”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D83BF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B41BDB" w:rsidRDefault="00B41BDB" w:rsidP="00F930E8">
      <w:pPr>
        <w:jc w:val="center"/>
        <w:rPr>
          <w:b/>
          <w:sz w:val="24"/>
          <w:szCs w:val="24"/>
          <w:lang w:val="tt-RU"/>
        </w:rPr>
      </w:pPr>
    </w:p>
    <w:p w:rsidR="00D105ED" w:rsidRDefault="00D105ED" w:rsidP="00F930E8">
      <w:pPr>
        <w:jc w:val="center"/>
        <w:rPr>
          <w:b/>
          <w:sz w:val="24"/>
          <w:szCs w:val="24"/>
          <w:lang w:val="tt-RU"/>
        </w:rPr>
      </w:pPr>
    </w:p>
    <w:p w:rsidR="00A65D8D" w:rsidRDefault="00A65D8D" w:rsidP="00FC7803">
      <w:pPr>
        <w:rPr>
          <w:b/>
          <w:sz w:val="24"/>
          <w:szCs w:val="24"/>
          <w:lang w:val="tt-RU"/>
        </w:rPr>
      </w:pPr>
    </w:p>
    <w:p w:rsidR="00A65D8D" w:rsidRDefault="00A65D8D" w:rsidP="00F930E8">
      <w:pPr>
        <w:jc w:val="center"/>
        <w:rPr>
          <w:b/>
          <w:sz w:val="24"/>
          <w:szCs w:val="24"/>
          <w:lang w:val="tt-RU"/>
        </w:rPr>
      </w:pPr>
    </w:p>
    <w:p w:rsidR="00A65D8D" w:rsidRDefault="00A65D8D" w:rsidP="00F930E8">
      <w:pPr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Литература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2191"/>
        <w:gridCol w:w="2861"/>
        <w:gridCol w:w="2244"/>
        <w:gridCol w:w="1075"/>
        <w:gridCol w:w="1017"/>
      </w:tblGrid>
      <w:tr w:rsidR="00F930E8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Яшисе килә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Разил Вәлиев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балалар әдәбиятыннан хрестоматия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Л.И.Минһаҗева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“ТаРИХ”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Шәфкат</w:t>
            </w:r>
            <w:proofErr w:type="spellStart"/>
            <w:r w:rsidRPr="0005437A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Мәдинә Маликова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Кыяларга уяр исемнәр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 Шәрифуллина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 ”Мәгариф”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Чияләнгән төен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Ринат Мөхәммәдиев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Ялгызак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Р.Сибат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КАЗАН,Татарстан китап нәшрияты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Ил корабын  җил сөрә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А.Г.Яхин, Р.Ш.Гайфуллина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 ”Мәгариф”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Җан җылысы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Фәтхулла Абдуллин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“Идел-Пресс” полиграфия -нәшрият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Могҗиза тудыручылар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Һәдия Хәбибуллин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Түбән Кама, “Гүзәл” нәшрият-полиграфия үзәге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Танылу</w:t>
            </w:r>
          </w:p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65D8D" w:rsidRPr="0005437A" w:rsidRDefault="00A65D8D" w:rsidP="00A65D8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Һәдия Хәбибуллин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Түбән Кама, “Ихлас” нәшрият-полиграфия үзәге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Ак чәчәкләр бүләк итте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Г.Мөхәммәдова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 ”Мәгариф”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Сибгат Хәким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Р.Батулла, Р.Корбан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13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Мин китәрмен синнән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Резидә Әхтәмов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Тукай. Шигыр</w:t>
            </w:r>
            <w:proofErr w:type="spellStart"/>
            <w:r w:rsidRPr="0005437A">
              <w:rPr>
                <w:sz w:val="24"/>
                <w:szCs w:val="24"/>
              </w:rPr>
              <w:t>ьл</w:t>
            </w:r>
            <w:proofErr w:type="spellEnd"/>
            <w:r w:rsidRPr="0005437A">
              <w:rPr>
                <w:sz w:val="24"/>
                <w:szCs w:val="24"/>
                <w:lang w:val="tt-RU"/>
              </w:rPr>
              <w:t>әр, Поэмалар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Р.Даутов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Татар драматургиясе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А.М.Саттарова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 “ТаРИХ”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Шәмдәлләрдә генә утлар яна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Миргазиян Юныс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Хафиз.Лирика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М.Занда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 xml:space="preserve">Башкирское </w:t>
            </w:r>
            <w:r w:rsidRPr="0005437A">
              <w:rPr>
                <w:sz w:val="24"/>
                <w:szCs w:val="24"/>
              </w:rPr>
              <w:t>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1973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Изобразительное искусство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С.М.Червонная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Москва,”Советский художник”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Хлеб, винтовка и любовь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И.Гази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1973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Между жизнью и смертью</w:t>
            </w:r>
          </w:p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Н.Даули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1973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Черная Колыма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И.Салахов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</w:rPr>
              <w:t>Казань,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  <w:tr w:rsidR="00A65D8D" w:rsidRPr="00821373" w:rsidTr="00A65D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ind w:left="360"/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Муса Җәлил.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Г.Кашшаф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</w:rPr>
            </w:pPr>
            <w:r w:rsidRPr="0005437A">
              <w:rPr>
                <w:sz w:val="24"/>
                <w:szCs w:val="24"/>
                <w:lang w:val="tt-RU"/>
              </w:rPr>
              <w:t>КАЗАН,Татарстан 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1986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D" w:rsidRPr="0005437A" w:rsidRDefault="00A65D8D" w:rsidP="00A65D8D">
            <w:pPr>
              <w:rPr>
                <w:sz w:val="24"/>
                <w:szCs w:val="24"/>
                <w:lang w:val="tt-RU"/>
              </w:rPr>
            </w:pPr>
            <w:r w:rsidRPr="0005437A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D105ED" w:rsidRDefault="00D105ED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D105ED" w:rsidRPr="00821373" w:rsidRDefault="00D105ED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F930E8" w:rsidRPr="00821373">
        <w:rPr>
          <w:b/>
          <w:sz w:val="24"/>
          <w:szCs w:val="24"/>
        </w:rPr>
        <w:t>Журналы</w:t>
      </w:r>
      <w:r w:rsidR="00F930E8" w:rsidRPr="00821373">
        <w:rPr>
          <w:b/>
          <w:sz w:val="24"/>
          <w:szCs w:val="24"/>
          <w:lang w:val="tt-RU"/>
        </w:rPr>
        <w:t xml:space="preserve">, газеты </w:t>
      </w:r>
      <w:r w:rsidR="00F930E8" w:rsidRPr="00821373">
        <w:rPr>
          <w:b/>
          <w:sz w:val="24"/>
          <w:szCs w:val="24"/>
        </w:rPr>
        <w:t xml:space="preserve"> </w:t>
      </w:r>
    </w:p>
    <w:p w:rsidR="00F930E8" w:rsidRPr="00821373" w:rsidRDefault="00F930E8" w:rsidP="00F930E8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5066"/>
        <w:gridCol w:w="2813"/>
        <w:gridCol w:w="1217"/>
      </w:tblGrid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F930E8" w:rsidRPr="00821373" w:rsidTr="004548F4">
        <w:trPr>
          <w:trHeight w:val="3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5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“Мәгариф”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2011,2012 ,</w:t>
            </w:r>
            <w:r w:rsidR="00323805">
              <w:rPr>
                <w:sz w:val="24"/>
                <w:szCs w:val="24"/>
                <w:lang w:val="tt-RU"/>
              </w:rPr>
              <w:t>2013,2014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4548F4">
        <w:trPr>
          <w:trHeight w:val="20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"Мәйдан"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4548F4">
        <w:trPr>
          <w:trHeight w:val="21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"Сәхнә"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C32A04">
        <w:trPr>
          <w:trHeight w:val="12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"Ялкын"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CB15CF">
        <w:trPr>
          <w:trHeight w:val="21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"Салават күпере"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2011,2013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C32A04">
        <w:trPr>
          <w:trHeight w:val="15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"Казан утлары"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2008,2014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4548F4">
        <w:trPr>
          <w:trHeight w:val="16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"Сөембикә"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5135CB">
        <w:trPr>
          <w:trHeight w:val="26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"Идел"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35CB" w:rsidRPr="00821373" w:rsidTr="004548F4">
        <w:trPr>
          <w:trHeight w:val="27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"Ачык дәрес"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2008,2010,2012,2013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997DB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Электронные  образовательные ресурсы 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Список ЭОР и ЦОР, </w:t>
      </w:r>
      <w:proofErr w:type="gramStart"/>
      <w:r w:rsidRPr="00821373">
        <w:rPr>
          <w:b/>
          <w:sz w:val="24"/>
          <w:szCs w:val="24"/>
        </w:rPr>
        <w:t>используемых</w:t>
      </w:r>
      <w:proofErr w:type="gramEnd"/>
      <w:r w:rsidRPr="00821373">
        <w:rPr>
          <w:b/>
          <w:sz w:val="24"/>
          <w:szCs w:val="24"/>
        </w:rPr>
        <w:t xml:space="preserve"> по предмету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5818"/>
      </w:tblGrid>
      <w:tr w:rsidR="00C32A04" w:rsidRPr="00821373" w:rsidTr="00C32A04">
        <w:trPr>
          <w:trHeight w:val="40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№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Название сайта</w:t>
            </w: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 xml:space="preserve">Завуч </w:t>
            </w:r>
            <w:proofErr w:type="spellStart"/>
            <w:r w:rsidRPr="00C32A04">
              <w:rPr>
                <w:sz w:val="24"/>
                <w:szCs w:val="24"/>
              </w:rPr>
              <w:t>инфо</w:t>
            </w:r>
            <w:proofErr w:type="gramStart"/>
            <w:r w:rsidRPr="00C32A04">
              <w:rPr>
                <w:sz w:val="24"/>
                <w:szCs w:val="24"/>
              </w:rPr>
              <w:t>.р</w:t>
            </w:r>
            <w:proofErr w:type="gramEnd"/>
            <w:r w:rsidRPr="00C32A04">
              <w:rPr>
                <w:sz w:val="24"/>
                <w:szCs w:val="24"/>
              </w:rPr>
              <w:t>у</w:t>
            </w:r>
            <w:proofErr w:type="spellEnd"/>
            <w:r w:rsidRPr="00C32A04">
              <w:rPr>
                <w:sz w:val="24"/>
                <w:szCs w:val="24"/>
              </w:rPr>
              <w:t xml:space="preserve"> </w:t>
            </w:r>
            <w:hyperlink r:id="rId5" w:history="1">
              <w:r w:rsidRPr="00C32A04">
                <w:rPr>
                  <w:rStyle w:val="a3"/>
                  <w:color w:val="auto"/>
                  <w:sz w:val="24"/>
                  <w:szCs w:val="24"/>
                </w:rPr>
                <w:t>http://www.zavuch.info/</w:t>
              </w:r>
            </w:hyperlink>
            <w:r w:rsidRPr="00C32A04">
              <w:rPr>
                <w:sz w:val="24"/>
                <w:szCs w:val="24"/>
              </w:rPr>
              <w:t xml:space="preserve"> 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>Всероссийский фестиваль педагогических идей «Открытый урок» http://festival.1september.ru/</w:t>
            </w: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>Интерне</w:t>
            </w:r>
            <w:proofErr w:type="gramStart"/>
            <w:r w:rsidRPr="00C32A04">
              <w:rPr>
                <w:sz w:val="24"/>
                <w:szCs w:val="24"/>
              </w:rPr>
              <w:t>т-</w:t>
            </w:r>
            <w:proofErr w:type="gramEnd"/>
            <w:r w:rsidRPr="00C32A04">
              <w:rPr>
                <w:sz w:val="24"/>
                <w:szCs w:val="24"/>
              </w:rPr>
              <w:t xml:space="preserve"> портал Про </w:t>
            </w:r>
            <w:proofErr w:type="spellStart"/>
            <w:r w:rsidRPr="00C32A04">
              <w:rPr>
                <w:sz w:val="24"/>
                <w:szCs w:val="24"/>
              </w:rPr>
              <w:t>Школу.ру</w:t>
            </w:r>
            <w:proofErr w:type="spellEnd"/>
            <w:r w:rsidRPr="00C32A04">
              <w:rPr>
                <w:sz w:val="24"/>
                <w:szCs w:val="24"/>
              </w:rPr>
              <w:t xml:space="preserve"> http://www.proshkolu.ru/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proofErr w:type="spellStart"/>
            <w:r w:rsidRPr="00C32A04">
              <w:rPr>
                <w:sz w:val="24"/>
                <w:szCs w:val="24"/>
              </w:rPr>
              <w:t>Педсовет</w:t>
            </w:r>
            <w:proofErr w:type="gramStart"/>
            <w:r w:rsidRPr="00C32A04">
              <w:rPr>
                <w:sz w:val="24"/>
                <w:szCs w:val="24"/>
              </w:rPr>
              <w:t>.р</w:t>
            </w:r>
            <w:proofErr w:type="gramEnd"/>
            <w:r w:rsidRPr="00C32A04">
              <w:rPr>
                <w:sz w:val="24"/>
                <w:szCs w:val="24"/>
              </w:rPr>
              <w:t>у</w:t>
            </w:r>
            <w:proofErr w:type="spellEnd"/>
            <w:r w:rsidRPr="00C32A04">
              <w:rPr>
                <w:sz w:val="24"/>
                <w:szCs w:val="24"/>
              </w:rPr>
              <w:t xml:space="preserve">  http://pedsovet.org/</w:t>
            </w: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C7803" w:rsidRDefault="00FC7803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C7803" w:rsidRDefault="00FC7803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C7803" w:rsidRDefault="00FC7803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Средства воспитания</w:t>
      </w: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Классные часы</w:t>
      </w:r>
    </w:p>
    <w:p w:rsidR="00F930E8" w:rsidRPr="00821373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1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Права и обязанности</w:t>
      </w:r>
      <w:r w:rsidR="009A7B9C">
        <w:rPr>
          <w:sz w:val="24"/>
          <w:szCs w:val="24"/>
          <w:lang w:val="tt-RU"/>
        </w:rPr>
        <w:t>.</w:t>
      </w:r>
    </w:p>
    <w:p w:rsidR="00F930E8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2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Никто не забыт, ничто не забыто</w:t>
      </w:r>
      <w:r w:rsidR="00963120">
        <w:rPr>
          <w:sz w:val="24"/>
          <w:szCs w:val="24"/>
          <w:lang w:val="tt-RU"/>
        </w:rPr>
        <w:t>.</w:t>
      </w:r>
    </w:p>
    <w:p w:rsidR="00963120" w:rsidRDefault="00963120" w:rsidP="00963120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3.Города-герои.</w:t>
      </w:r>
    </w:p>
    <w:p w:rsidR="00963120" w:rsidRDefault="00963120" w:rsidP="00963120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>4.Ден</w:t>
      </w:r>
      <w:proofErr w:type="spellStart"/>
      <w:r>
        <w:rPr>
          <w:sz w:val="24"/>
          <w:szCs w:val="24"/>
        </w:rPr>
        <w:t>ь</w:t>
      </w:r>
      <w:proofErr w:type="spellEnd"/>
      <w:r>
        <w:rPr>
          <w:sz w:val="24"/>
          <w:szCs w:val="24"/>
        </w:rPr>
        <w:t xml:space="preserve"> неизвестного солдата.</w:t>
      </w:r>
    </w:p>
    <w:p w:rsidR="00963120" w:rsidRPr="00963120" w:rsidRDefault="00963120" w:rsidP="00F930E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proofErr w:type="gramStart"/>
      <w:r>
        <w:rPr>
          <w:sz w:val="24"/>
          <w:szCs w:val="24"/>
        </w:rPr>
        <w:t>Хлеб-всему</w:t>
      </w:r>
      <w:proofErr w:type="spellEnd"/>
      <w:proofErr w:type="gramEnd"/>
      <w:r>
        <w:rPr>
          <w:sz w:val="24"/>
          <w:szCs w:val="24"/>
        </w:rPr>
        <w:t xml:space="preserve"> голова.</w:t>
      </w:r>
    </w:p>
    <w:p w:rsidR="005C7957" w:rsidRDefault="00963120" w:rsidP="005C7957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6</w:t>
      </w:r>
      <w:r w:rsidR="005C7957">
        <w:rPr>
          <w:sz w:val="24"/>
          <w:szCs w:val="24"/>
          <w:lang w:val="tt-RU"/>
        </w:rPr>
        <w:t>.</w:t>
      </w:r>
      <w:r w:rsidR="005C7957">
        <w:rPr>
          <w:sz w:val="24"/>
          <w:szCs w:val="24"/>
        </w:rPr>
        <w:t> Моя малая Родина</w:t>
      </w:r>
      <w:r w:rsidR="009A7B9C">
        <w:rPr>
          <w:sz w:val="24"/>
          <w:szCs w:val="24"/>
        </w:rPr>
        <w:t>.</w:t>
      </w:r>
    </w:p>
    <w:p w:rsidR="005C7957" w:rsidRDefault="00963120" w:rsidP="005C7957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>
        <w:rPr>
          <w:sz w:val="24"/>
          <w:szCs w:val="24"/>
        </w:rPr>
        <w:t>7</w:t>
      </w:r>
      <w:r w:rsidR="005C7957" w:rsidRPr="007264A2">
        <w:rPr>
          <w:sz w:val="24"/>
          <w:szCs w:val="24"/>
        </w:rPr>
        <w:t>.</w:t>
      </w:r>
      <w:r w:rsidR="005C7957" w:rsidRPr="00B236FF">
        <w:rPr>
          <w:b/>
          <w:sz w:val="24"/>
          <w:szCs w:val="24"/>
        </w:rPr>
        <w:t xml:space="preserve"> </w:t>
      </w:r>
      <w:r w:rsidR="005C7957" w:rsidRPr="00B236FF">
        <w:rPr>
          <w:rFonts w:eastAsia="Calibri"/>
          <w:bCs/>
          <w:sz w:val="22"/>
          <w:szCs w:val="22"/>
          <w:lang w:eastAsia="en-US"/>
        </w:rPr>
        <w:t>День памяти Беслана</w:t>
      </w:r>
      <w:r w:rsidR="009A7B9C">
        <w:rPr>
          <w:rFonts w:eastAsia="Calibri"/>
          <w:bCs/>
          <w:sz w:val="22"/>
          <w:szCs w:val="22"/>
          <w:lang w:eastAsia="en-US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Чи</w:t>
      </w:r>
      <w:r w:rsidR="00045027">
        <w:rPr>
          <w:sz w:val="24"/>
          <w:szCs w:val="24"/>
        </w:rPr>
        <w:t>стота</w:t>
      </w:r>
      <w:r w:rsidR="009A7B9C">
        <w:rPr>
          <w:sz w:val="24"/>
          <w:szCs w:val="24"/>
        </w:rPr>
        <w:t xml:space="preserve"> – залог здоровья.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7264A2">
        <w:rPr>
          <w:sz w:val="24"/>
          <w:szCs w:val="24"/>
        </w:rPr>
        <w:t>. Умей сказать: «Нет!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Состав табачного дыма и его в</w:t>
      </w:r>
      <w:r w:rsidR="007264A2">
        <w:rPr>
          <w:sz w:val="24"/>
          <w:szCs w:val="24"/>
        </w:rPr>
        <w:t>оздействие на организм человека</w:t>
      </w:r>
      <w:r w:rsidR="009A7B9C">
        <w:rPr>
          <w:sz w:val="24"/>
          <w:szCs w:val="24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7264A2">
        <w:rPr>
          <w:sz w:val="24"/>
          <w:szCs w:val="24"/>
        </w:rPr>
        <w:t xml:space="preserve">. </w:t>
      </w:r>
      <w:r w:rsidR="007B7453">
        <w:rPr>
          <w:sz w:val="24"/>
          <w:szCs w:val="24"/>
        </w:rPr>
        <w:t>Удержись от вредной привычки!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9A7B9C">
        <w:rPr>
          <w:sz w:val="24"/>
          <w:szCs w:val="24"/>
        </w:rPr>
        <w:t xml:space="preserve">. </w:t>
      </w:r>
      <w:r w:rsidR="009A7B9C" w:rsidRPr="00B236FF">
        <w:rPr>
          <w:sz w:val="24"/>
          <w:szCs w:val="24"/>
        </w:rPr>
        <w:t>Манеры поведения</w:t>
      </w:r>
      <w:r w:rsidR="009A7B9C">
        <w:rPr>
          <w:sz w:val="24"/>
          <w:szCs w:val="24"/>
        </w:rPr>
        <w:t>.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9A7B9C">
        <w:rPr>
          <w:sz w:val="24"/>
          <w:szCs w:val="24"/>
        </w:rPr>
        <w:t>.Этикет общения.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Правила дорожного движения.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15. Профилактика детского дорожно-транспортного травматизма.</w:t>
      </w:r>
    </w:p>
    <w:p w:rsidR="00045027" w:rsidRP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16. Дорожные знаки.</w:t>
      </w:r>
    </w:p>
    <w:p w:rsidR="005C7957" w:rsidRPr="00B236FF" w:rsidRDefault="005C7957" w:rsidP="005C7957">
      <w:pPr>
        <w:shd w:val="clear" w:color="auto" w:fill="FFFFFF"/>
        <w:spacing w:after="200" w:line="276" w:lineRule="auto"/>
        <w:ind w:left="750"/>
        <w:rPr>
          <w:sz w:val="24"/>
          <w:szCs w:val="24"/>
        </w:rPr>
      </w:pPr>
    </w:p>
    <w:p w:rsidR="00B41BDB" w:rsidRPr="005C7957" w:rsidRDefault="00B41BDB" w:rsidP="00F930E8">
      <w:pPr>
        <w:spacing w:line="360" w:lineRule="auto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 xml:space="preserve">Праздники </w:t>
      </w:r>
    </w:p>
    <w:p w:rsidR="001A2D79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«Сөмб</w:t>
      </w:r>
      <w:r w:rsidR="001A2D79">
        <w:rPr>
          <w:sz w:val="24"/>
          <w:szCs w:val="24"/>
          <w:lang w:val="tt-RU"/>
        </w:rPr>
        <w:t>елә”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"Каз өмәсе"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"Әниләр көне"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"Нардуган"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“Нәүрүз”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“Сабантуй”</w:t>
      </w:r>
    </w:p>
    <w:p w:rsidR="00F930E8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“Карга боткасы” </w:t>
      </w:r>
    </w:p>
    <w:p w:rsidR="00F930E8" w:rsidRPr="00D23732" w:rsidRDefault="00F930E8" w:rsidP="00F930E8">
      <w:pPr>
        <w:spacing w:line="360" w:lineRule="auto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Игры</w:t>
      </w:r>
      <w:r w:rsidRPr="00821373">
        <w:rPr>
          <w:b/>
          <w:sz w:val="24"/>
          <w:szCs w:val="24"/>
          <w:lang w:val="tt-RU"/>
        </w:rPr>
        <w:t xml:space="preserve"> </w:t>
      </w:r>
    </w:p>
    <w:p w:rsidR="00F930E8" w:rsidRPr="00821373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Физминутки, игры,проводимые на уроках по определенной  теме</w:t>
      </w:r>
    </w:p>
    <w:p w:rsidR="00AE0F06" w:rsidRPr="00F930E8" w:rsidRDefault="00AE0F06">
      <w:pPr>
        <w:rPr>
          <w:lang w:val="tt-RU"/>
        </w:rPr>
      </w:pPr>
    </w:p>
    <w:sectPr w:rsidR="00AE0F06" w:rsidRPr="00F930E8" w:rsidSect="00D105ED">
      <w:pgSz w:w="11906" w:h="16838"/>
      <w:pgMar w:top="1135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930E8"/>
    <w:rsid w:val="0003419D"/>
    <w:rsid w:val="0003505E"/>
    <w:rsid w:val="00045027"/>
    <w:rsid w:val="00050C66"/>
    <w:rsid w:val="0006165F"/>
    <w:rsid w:val="00071F10"/>
    <w:rsid w:val="0007318B"/>
    <w:rsid w:val="00076F53"/>
    <w:rsid w:val="00092E28"/>
    <w:rsid w:val="000F4033"/>
    <w:rsid w:val="00107FE0"/>
    <w:rsid w:val="00164984"/>
    <w:rsid w:val="00174595"/>
    <w:rsid w:val="0019646A"/>
    <w:rsid w:val="001A2D79"/>
    <w:rsid w:val="001E4823"/>
    <w:rsid w:val="00232BA5"/>
    <w:rsid w:val="00246E81"/>
    <w:rsid w:val="00287D36"/>
    <w:rsid w:val="002A65CF"/>
    <w:rsid w:val="002E68CF"/>
    <w:rsid w:val="00323805"/>
    <w:rsid w:val="00330A92"/>
    <w:rsid w:val="00337C0C"/>
    <w:rsid w:val="00386B90"/>
    <w:rsid w:val="00391A17"/>
    <w:rsid w:val="003A0B33"/>
    <w:rsid w:val="003B54E8"/>
    <w:rsid w:val="003D1FA0"/>
    <w:rsid w:val="003F3FA5"/>
    <w:rsid w:val="00411B97"/>
    <w:rsid w:val="004548F4"/>
    <w:rsid w:val="00456103"/>
    <w:rsid w:val="00472C95"/>
    <w:rsid w:val="004F4467"/>
    <w:rsid w:val="004F7015"/>
    <w:rsid w:val="00500AF3"/>
    <w:rsid w:val="005135CB"/>
    <w:rsid w:val="00514910"/>
    <w:rsid w:val="0052312D"/>
    <w:rsid w:val="005243DE"/>
    <w:rsid w:val="00527D1D"/>
    <w:rsid w:val="00545C3D"/>
    <w:rsid w:val="005A2635"/>
    <w:rsid w:val="005C7957"/>
    <w:rsid w:val="005E44F1"/>
    <w:rsid w:val="006030F0"/>
    <w:rsid w:val="00615324"/>
    <w:rsid w:val="00624CA0"/>
    <w:rsid w:val="00640ABB"/>
    <w:rsid w:val="00694C38"/>
    <w:rsid w:val="007075FB"/>
    <w:rsid w:val="007264A2"/>
    <w:rsid w:val="007B7453"/>
    <w:rsid w:val="007F48C3"/>
    <w:rsid w:val="007F6B95"/>
    <w:rsid w:val="00816AC8"/>
    <w:rsid w:val="008215FA"/>
    <w:rsid w:val="00862D95"/>
    <w:rsid w:val="008F3419"/>
    <w:rsid w:val="00963120"/>
    <w:rsid w:val="009674CF"/>
    <w:rsid w:val="00997DB8"/>
    <w:rsid w:val="009A7B9C"/>
    <w:rsid w:val="00A14990"/>
    <w:rsid w:val="00A35C66"/>
    <w:rsid w:val="00A65D8D"/>
    <w:rsid w:val="00A66F56"/>
    <w:rsid w:val="00A82BBD"/>
    <w:rsid w:val="00A917B4"/>
    <w:rsid w:val="00A966CB"/>
    <w:rsid w:val="00AC2B24"/>
    <w:rsid w:val="00AC51FE"/>
    <w:rsid w:val="00AE0F06"/>
    <w:rsid w:val="00B41BDB"/>
    <w:rsid w:val="00B82085"/>
    <w:rsid w:val="00B82BCA"/>
    <w:rsid w:val="00BA35BA"/>
    <w:rsid w:val="00BC44A5"/>
    <w:rsid w:val="00BD11D5"/>
    <w:rsid w:val="00BD4495"/>
    <w:rsid w:val="00C1182B"/>
    <w:rsid w:val="00C31DF2"/>
    <w:rsid w:val="00C32A04"/>
    <w:rsid w:val="00C51D67"/>
    <w:rsid w:val="00C6410A"/>
    <w:rsid w:val="00C706F1"/>
    <w:rsid w:val="00C71467"/>
    <w:rsid w:val="00C7739D"/>
    <w:rsid w:val="00C81F98"/>
    <w:rsid w:val="00CB15CF"/>
    <w:rsid w:val="00CF6BE9"/>
    <w:rsid w:val="00D105ED"/>
    <w:rsid w:val="00D23732"/>
    <w:rsid w:val="00D30D4A"/>
    <w:rsid w:val="00D638DD"/>
    <w:rsid w:val="00D83BF7"/>
    <w:rsid w:val="00D85E16"/>
    <w:rsid w:val="00DB221A"/>
    <w:rsid w:val="00DB71CE"/>
    <w:rsid w:val="00E63299"/>
    <w:rsid w:val="00EA3E7F"/>
    <w:rsid w:val="00EB48B7"/>
    <w:rsid w:val="00EC0850"/>
    <w:rsid w:val="00EC373B"/>
    <w:rsid w:val="00F10A06"/>
    <w:rsid w:val="00F24A5E"/>
    <w:rsid w:val="00F36056"/>
    <w:rsid w:val="00F50AB6"/>
    <w:rsid w:val="00F91123"/>
    <w:rsid w:val="00F930E8"/>
    <w:rsid w:val="00FB19D6"/>
    <w:rsid w:val="00FC7803"/>
    <w:rsid w:val="00FD522D"/>
    <w:rsid w:val="00FE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vuch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7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Marsel Galimov</dc:creator>
  <cp:lastModifiedBy>Документы</cp:lastModifiedBy>
  <cp:revision>31</cp:revision>
  <dcterms:created xsi:type="dcterms:W3CDTF">2015-11-07T07:15:00Z</dcterms:created>
  <dcterms:modified xsi:type="dcterms:W3CDTF">2021-03-03T19:13:00Z</dcterms:modified>
</cp:coreProperties>
</file>